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81FF6" w14:textId="77777777" w:rsidR="001712DF" w:rsidRDefault="001712DF" w:rsidP="001712DF">
      <w:pPr>
        <w:spacing w:before="120" w:after="12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FORMULÁRIO DE SOLICITAÇÃO DE VALIDAÇÃO ESTÁGIO OBRIGATÓRIO</w:t>
      </w:r>
    </w:p>
    <w:p w14:paraId="707EFA47" w14:textId="77777777" w:rsidR="001712DF" w:rsidRDefault="001712DF" w:rsidP="001712DF">
      <w:pPr>
        <w:spacing w:before="120" w:after="120"/>
        <w:rPr>
          <w:rFonts w:ascii="Arial" w:eastAsia="Arial" w:hAnsi="Arial" w:cs="Arial"/>
          <w:b/>
          <w:sz w:val="2"/>
          <w:szCs w:val="2"/>
        </w:rPr>
      </w:pPr>
    </w:p>
    <w:p w14:paraId="525474CC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Nome do (a) aluno (a): </w:t>
      </w:r>
    </w:p>
    <w:p w14:paraId="0D118B75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Curso: </w:t>
      </w:r>
    </w:p>
    <w:p w14:paraId="751FB6B5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 Data de formatura: </w:t>
      </w:r>
    </w:p>
    <w:p w14:paraId="5CB1283A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Modalidade: () </w:t>
      </w:r>
      <w:proofErr w:type="gramStart"/>
      <w:r>
        <w:rPr>
          <w:rFonts w:ascii="Calibri" w:eastAsia="Calibri" w:hAnsi="Calibri" w:cs="Calibri"/>
          <w:sz w:val="24"/>
          <w:szCs w:val="24"/>
        </w:rPr>
        <w:t>Integrado  (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  ) Modular ou Subsequente  (   ) Superior    (   ) Outros    </w:t>
      </w:r>
    </w:p>
    <w:p w14:paraId="13611742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Razão Social da Empresa: </w:t>
      </w:r>
    </w:p>
    <w:p w14:paraId="0EC5FED2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Endereço: </w:t>
      </w:r>
    </w:p>
    <w:p w14:paraId="5CCD6879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Bairro:                           </w:t>
      </w:r>
    </w:p>
    <w:p w14:paraId="4F2DCDE9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Fone fixo:                       WhatsApp: </w:t>
      </w:r>
    </w:p>
    <w:p w14:paraId="2B414953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Cidade: </w:t>
      </w:r>
    </w:p>
    <w:p w14:paraId="02A6BB4A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 Estado:</w:t>
      </w:r>
    </w:p>
    <w:p w14:paraId="516BB9F5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CEP:  </w:t>
      </w:r>
    </w:p>
    <w:p w14:paraId="2CC9CF10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Site oficial:   </w:t>
      </w:r>
    </w:p>
    <w:p w14:paraId="5519683C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E-mail: </w:t>
      </w:r>
    </w:p>
    <w:p w14:paraId="4AC0B451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Ramo de atividade: </w:t>
      </w:r>
    </w:p>
    <w:p w14:paraId="5DD25E31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Período a validar: </w:t>
      </w:r>
    </w:p>
    <w:p w14:paraId="6A7464AD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>Horário de trabalho</w:t>
      </w:r>
      <w:proofErr w:type="gramStart"/>
      <w:r>
        <w:rPr>
          <w:rFonts w:ascii="Calibri" w:eastAsia="Calibri" w:hAnsi="Calibri" w:cs="Calibri"/>
          <w:sz w:val="24"/>
          <w:szCs w:val="24"/>
        </w:rPr>
        <w:t>: .</w:t>
      </w:r>
      <w:proofErr w:type="gramEnd"/>
    </w:p>
    <w:p w14:paraId="0E4729C0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Outro horário: </w:t>
      </w:r>
    </w:p>
    <w:p w14:paraId="5B19699D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>Cargo do (a) aluno (a):                                                Setor:</w:t>
      </w:r>
    </w:p>
    <w:p w14:paraId="78F59515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Vínculo com a empresa (carteira profissional,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proprietário, </w:t>
      </w:r>
      <w:proofErr w:type="spellStart"/>
      <w:r>
        <w:rPr>
          <w:rFonts w:ascii="Calibri" w:eastAsia="Calibri" w:hAnsi="Calibri" w:cs="Calibri"/>
          <w:sz w:val="24"/>
          <w:szCs w:val="24"/>
        </w:rPr>
        <w:t>etc</w:t>
      </w:r>
      <w:proofErr w:type="spellEnd"/>
      <w:proofErr w:type="gramEnd"/>
      <w:r>
        <w:rPr>
          <w:rFonts w:ascii="Calibri" w:eastAsia="Calibri" w:hAnsi="Calibri" w:cs="Calibri"/>
          <w:sz w:val="24"/>
          <w:szCs w:val="24"/>
        </w:rPr>
        <w:t xml:space="preserve">): </w:t>
      </w:r>
    </w:p>
    <w:p w14:paraId="006539CC" w14:textId="77777777" w:rsidR="001712DF" w:rsidRDefault="001712DF" w:rsidP="001712DF">
      <w:pPr>
        <w:spacing w:before="40" w:after="4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Nome do (a) Supervisor (a) na empresa: </w:t>
      </w:r>
    </w:p>
    <w:p w14:paraId="466701A1" w14:textId="77777777" w:rsidR="001712DF" w:rsidRDefault="001712DF" w:rsidP="001712DF">
      <w:pPr>
        <w:spacing w:before="60" w:after="6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Cargo do (a) Supervisor (a): </w:t>
      </w:r>
    </w:p>
    <w:p w14:paraId="78B65201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0574FAC2" w14:textId="77777777" w:rsidR="001712DF" w:rsidRDefault="001712DF" w:rsidP="001712DF">
      <w:pPr>
        <w:spacing w:before="60" w:after="60"/>
        <w:rPr>
          <w:rFonts w:hint="eastAsia"/>
        </w:rPr>
      </w:pPr>
      <w:r>
        <w:rPr>
          <w:rFonts w:ascii="Calibri" w:eastAsia="Calibri" w:hAnsi="Calibri" w:cs="Calibri"/>
          <w:sz w:val="24"/>
          <w:szCs w:val="24"/>
        </w:rPr>
        <w:t xml:space="preserve">Registro Profissional: </w:t>
      </w:r>
    </w:p>
    <w:p w14:paraId="73C4AAD5" w14:textId="77777777" w:rsidR="001712DF" w:rsidRDefault="001712DF" w:rsidP="001712DF">
      <w:pPr>
        <w:jc w:val="both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*Na inexistência de registro profissional, anexar o currículo do supervisor do estágio, contendo, principalmente, o tempo de atividade e os principais conhecimentos na área de formação do(a) aluno(a).</w:t>
      </w:r>
    </w:p>
    <w:p w14:paraId="5ADA9CB9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0FBB3C0D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1CFB8635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78585DAB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710E4EB9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4CEEF4BC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062FAEEF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6E56CA1B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1294725C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63F3F355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20CB01C3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270F4F50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11626FC1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086601BA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4C5D0267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27320E59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465D3982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</w:p>
    <w:p w14:paraId="01740D84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Descrição resumida das atividades desenvolvidas na empresa: </w:t>
      </w:r>
    </w:p>
    <w:p w14:paraId="5C3739E6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4DB50831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35082AB9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155BDCC4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003111B7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75814A08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7C0209B8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753BC6F6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114CB398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46929B2C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0157AF5F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1BEF6E76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4B6D5905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3CFCE3FB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4CC2D72B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69C5754B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5731B4EE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28F703E0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275C740E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20DD0219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59A637B9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58B4885A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20DFBDDD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4283809B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49E9926D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20A32A74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2EA0693A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</w:p>
    <w:p w14:paraId="5AF19BAD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                                        _____________________________</w:t>
      </w:r>
    </w:p>
    <w:p w14:paraId="01EE323D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Assinatura do (a) aluno (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a)   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                                           Assinatura do (a) Supervisor (a)do estágio </w:t>
      </w:r>
    </w:p>
    <w:p w14:paraId="2A0A0156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     </w:t>
      </w:r>
    </w:p>
    <w:p w14:paraId="5CE21C68" w14:textId="77777777" w:rsidR="001712DF" w:rsidRDefault="001712DF" w:rsidP="001712DF">
      <w:pPr>
        <w:spacing w:before="60" w:after="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                                           _____________________________</w:t>
      </w:r>
    </w:p>
    <w:p w14:paraId="69689C4B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Assinatura e carimbo do                                                         Assinatura e carimbo do (a)</w:t>
      </w:r>
    </w:p>
    <w:p w14:paraId="6D40D344" w14:textId="77777777" w:rsidR="001712DF" w:rsidRDefault="001712DF" w:rsidP="001712DF">
      <w:pPr>
        <w:tabs>
          <w:tab w:val="left" w:pos="5850"/>
        </w:tabs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Professor orientador ou                                                  responsável pelo setor de estágios</w:t>
      </w:r>
    </w:p>
    <w:p w14:paraId="6AF5D8BA" w14:textId="77777777" w:rsidR="001712DF" w:rsidRDefault="001712DF" w:rsidP="001712DF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Coordenador do Curso                                                              </w:t>
      </w:r>
    </w:p>
    <w:p w14:paraId="74884FAD" w14:textId="77777777" w:rsidR="001712DF" w:rsidRDefault="001712DF" w:rsidP="001712DF">
      <w:pPr>
        <w:rPr>
          <w:rFonts w:hint="eastAsia"/>
        </w:rPr>
      </w:pPr>
    </w:p>
    <w:p w14:paraId="17384D2B" w14:textId="77777777" w:rsidR="00DB3F95" w:rsidRDefault="00DB3F95"/>
    <w:sectPr w:rsidR="00DB3F95">
      <w:headerReference w:type="default" r:id="rId4"/>
      <w:footerReference w:type="default" r:id="rId5"/>
      <w:pgSz w:w="11906" w:h="16838"/>
      <w:pgMar w:top="1191" w:right="1134" w:bottom="1004" w:left="1134" w:header="1134" w:footer="947" w:gutter="0"/>
      <w:pgNumType w:start="1"/>
      <w:cols w:space="720"/>
      <w:formProt w:val="0"/>
      <w:docGrid w:linePitch="24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8A04" w14:textId="77777777" w:rsidR="003131AE" w:rsidRDefault="001712DF">
    <w:pPr>
      <w:keepNext/>
      <w:widowControl/>
      <w:tabs>
        <w:tab w:val="center" w:pos="4252"/>
        <w:tab w:val="right" w:pos="8504"/>
      </w:tabs>
      <w:jc w:val="both"/>
      <w:rPr>
        <w:rFonts w:ascii="Calibri" w:eastAsia="Calibri" w:hAnsi="Calibri" w:cs="Calibri"/>
        <w:b/>
        <w:color w:val="000000"/>
        <w:sz w:val="18"/>
        <w:szCs w:val="18"/>
        <w:highlight w:val="white"/>
      </w:rPr>
    </w:pPr>
    <w:r>
      <w:rPr>
        <w:rFonts w:ascii="Calibri" w:eastAsia="Calibri" w:hAnsi="Calibri" w:cs="Calibri"/>
        <w:b/>
        <w:color w:val="000000"/>
        <w:sz w:val="18"/>
        <w:szCs w:val="18"/>
        <w:shd w:val="clear" w:color="auto" w:fill="FFFFFF"/>
      </w:rPr>
      <w:t xml:space="preserve">Este formulário só será encaminhado para o processo de equiparação a estágio obrigatório, contendo as </w:t>
    </w:r>
    <w:r>
      <w:rPr>
        <w:rFonts w:ascii="Calibri" w:eastAsia="Calibri" w:hAnsi="Calibri" w:cs="Calibri"/>
        <w:b/>
        <w:color w:val="000000"/>
        <w:sz w:val="18"/>
        <w:szCs w:val="18"/>
        <w:shd w:val="clear" w:color="auto" w:fill="FFFFFF"/>
      </w:rPr>
      <w:t>assinaturas do(a) aluno, do(a) supervisor(a) do estágio e toda a documentação e comprovantes exigidos pelo IFSul para cada caso. Mandar em PDF único.</w:t>
    </w:r>
  </w:p>
  <w:p w14:paraId="3EA282DC" w14:textId="77777777" w:rsidR="003131AE" w:rsidRDefault="001712DF">
    <w:pPr>
      <w:keepNext/>
      <w:widowControl/>
      <w:tabs>
        <w:tab w:val="center" w:pos="4252"/>
        <w:tab w:val="right" w:pos="8504"/>
      </w:tabs>
      <w:jc w:val="both"/>
      <w:rPr>
        <w:rFonts w:ascii="Calibri" w:eastAsia="Calibri" w:hAnsi="Calibri" w:cs="Calibri"/>
        <w:b/>
        <w:color w:val="000000"/>
        <w:sz w:val="18"/>
        <w:szCs w:val="18"/>
        <w:highlight w:val="white"/>
      </w:rPr>
    </w:pPr>
    <w:r>
      <w:rPr>
        <w:rFonts w:ascii="Calibri" w:eastAsia="Calibri" w:hAnsi="Calibri" w:cs="Calibri"/>
        <w:b/>
        <w:color w:val="000000"/>
        <w:sz w:val="18"/>
        <w:szCs w:val="18"/>
        <w:shd w:val="clear" w:color="auto" w:fill="FFFFFF"/>
      </w:rPr>
      <w:t>Casos de carteira profissional (empregado) – juntar a página c foto, qualificação civil e contrato de trab</w:t>
    </w:r>
    <w:r>
      <w:rPr>
        <w:rFonts w:ascii="Calibri" w:eastAsia="Calibri" w:hAnsi="Calibri" w:cs="Calibri"/>
        <w:b/>
        <w:color w:val="000000"/>
        <w:sz w:val="18"/>
        <w:szCs w:val="18"/>
        <w:shd w:val="clear" w:color="auto" w:fill="FFFFFF"/>
      </w:rPr>
      <w:t xml:space="preserve">alho </w:t>
    </w:r>
  </w:p>
  <w:p w14:paraId="7B830FBB" w14:textId="77777777" w:rsidR="003131AE" w:rsidRDefault="001712DF">
    <w:pPr>
      <w:keepNext/>
      <w:widowControl/>
      <w:tabs>
        <w:tab w:val="center" w:pos="4252"/>
        <w:tab w:val="right" w:pos="8504"/>
      </w:tabs>
      <w:jc w:val="both"/>
      <w:rPr>
        <w:rFonts w:ascii="Calibri" w:eastAsia="Calibri" w:hAnsi="Calibri" w:cs="Calibri"/>
        <w:b/>
        <w:color w:val="000000"/>
        <w:sz w:val="18"/>
        <w:szCs w:val="18"/>
        <w:highlight w:val="white"/>
      </w:rPr>
    </w:pPr>
    <w:r>
      <w:rPr>
        <w:rFonts w:ascii="Calibri" w:eastAsia="Calibri" w:hAnsi="Calibri" w:cs="Calibri"/>
        <w:b/>
        <w:color w:val="000000"/>
        <w:sz w:val="18"/>
        <w:szCs w:val="18"/>
        <w:shd w:val="clear" w:color="auto" w:fill="FFFFFF"/>
      </w:rPr>
      <w:t xml:space="preserve">Empresário - juntar o contrato social </w:t>
    </w:r>
    <w:r>
      <w:rPr>
        <w:rFonts w:ascii="Calibri" w:eastAsia="Calibri" w:hAnsi="Calibri" w:cs="Calibri"/>
        <w:b/>
        <w:color w:val="000000"/>
        <w:sz w:val="18"/>
        <w:szCs w:val="18"/>
        <w:highlight w:val="white"/>
      </w:rPr>
      <w:t>e o comprovante de Inscrição e de Situação do CNPJ (site Receita Federal) </w:t>
    </w:r>
  </w:p>
  <w:p w14:paraId="6DFF62A8" w14:textId="77777777" w:rsidR="003131AE" w:rsidRDefault="001712DF">
    <w:pPr>
      <w:keepNext/>
      <w:widowControl/>
      <w:tabs>
        <w:tab w:val="center" w:pos="4252"/>
        <w:tab w:val="right" w:pos="8504"/>
      </w:tabs>
      <w:jc w:val="both"/>
      <w:rPr>
        <w:rFonts w:ascii="Calibri" w:eastAsia="Calibri" w:hAnsi="Calibri" w:cs="Calibri"/>
        <w:b/>
        <w:color w:val="000000"/>
        <w:sz w:val="18"/>
        <w:szCs w:val="18"/>
        <w:highlight w:val="white"/>
      </w:rPr>
    </w:pPr>
    <w:r>
      <w:rPr>
        <w:rFonts w:ascii="Calibri" w:eastAsia="Calibri" w:hAnsi="Calibri" w:cs="Calibri"/>
        <w:b/>
        <w:color w:val="000000"/>
        <w:sz w:val="18"/>
        <w:szCs w:val="18"/>
        <w:shd w:val="clear" w:color="auto" w:fill="FFFFFF"/>
      </w:rPr>
      <w:t>Obs.: Em todos os casos é necessário entregar também o Relatório Final de Estágio e a Ficha de Avaliação.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5A6A5" w14:textId="77777777" w:rsidR="003131AE" w:rsidRDefault="001712DF">
    <w:pPr>
      <w:pStyle w:val="Ttulo"/>
      <w:rPr>
        <w:rFonts w:hint="eastAsia"/>
      </w:rPr>
    </w:pPr>
  </w:p>
  <w:p w14:paraId="52B6D917" w14:textId="77777777" w:rsidR="003131AE" w:rsidRDefault="001712DF">
    <w:pPr>
      <w:pStyle w:val="Ttulo"/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575491A" wp14:editId="1F823E4B">
          <wp:simplePos x="0" y="0"/>
          <wp:positionH relativeFrom="column">
            <wp:posOffset>2580005</wp:posOffset>
          </wp:positionH>
          <wp:positionV relativeFrom="paragraph">
            <wp:posOffset>-549910</wp:posOffset>
          </wp:positionV>
          <wp:extent cx="671830" cy="6381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1830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BB31654" w14:textId="77777777" w:rsidR="003131AE" w:rsidRDefault="001712DF">
    <w:pPr>
      <w:pStyle w:val="Ttulo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>SERVIÇO PÚBLICO FEDERAL</w:t>
    </w:r>
  </w:p>
  <w:p w14:paraId="306C7F97" w14:textId="77777777" w:rsidR="003131AE" w:rsidRDefault="001712DF">
    <w:pPr>
      <w:ind w:left="-284" w:right="-285" w:hanging="141"/>
      <w:jc w:val="center"/>
      <w:rPr>
        <w:rFonts w:ascii="Arial" w:eastAsia="Arial" w:hAnsi="Arial" w:cs="Arial"/>
        <w:b/>
        <w:sz w:val="22"/>
        <w:szCs w:val="22"/>
      </w:rPr>
    </w:pPr>
    <w:r>
      <w:rPr>
        <w:rFonts w:ascii="Arial" w:eastAsia="Arial" w:hAnsi="Arial" w:cs="Arial"/>
        <w:b/>
        <w:sz w:val="22"/>
        <w:szCs w:val="22"/>
      </w:rPr>
      <w:t>INSTITUTO FEDERAL DE EDUCAÇÃO, CIÊNCIA E TECNOLOGIA SUL-RIO-GRANDENSE</w:t>
    </w:r>
  </w:p>
  <w:p w14:paraId="4D678CFC" w14:textId="77777777" w:rsidR="003131AE" w:rsidRDefault="001712DF">
    <w:pPr>
      <w:keepNext/>
      <w:widowControl/>
      <w:tabs>
        <w:tab w:val="left" w:pos="3240"/>
        <w:tab w:val="center" w:pos="4252"/>
        <w:tab w:val="right" w:pos="8504"/>
      </w:tabs>
      <w:rPr>
        <w:rFonts w:ascii="Times New Roman" w:eastAsia="Times New Roman" w:hAnsi="Times New Roman" w:cs="Times New Roman"/>
        <w:color w:val="000000"/>
        <w:shd w:val="clear" w:color="auto" w:fill="FFFF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DF"/>
    <w:rsid w:val="001712DF"/>
    <w:rsid w:val="00D556C4"/>
    <w:rsid w:val="00DB3F95"/>
    <w:rsid w:val="00E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194E0"/>
  <w15:chartTrackingRefBased/>
  <w15:docId w15:val="{229BA61A-CAE2-4FEA-AC22-C0265758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2DF"/>
    <w:pPr>
      <w:widowControl w:val="0"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link w:val="TtuloChar"/>
    <w:uiPriority w:val="10"/>
    <w:qFormat/>
    <w:rsid w:val="001712DF"/>
    <w:pPr>
      <w:widowControl/>
      <w:jc w:val="center"/>
    </w:pPr>
    <w:rPr>
      <w:b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1712DF"/>
    <w:rPr>
      <w:rFonts w:ascii="Liberation Serif" w:eastAsia="SimSun" w:hAnsi="Liberation Serif" w:cs="Lucida Sans"/>
      <w:b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712DF"/>
    <w:pPr>
      <w:spacing w:after="120"/>
    </w:pPr>
    <w:rPr>
      <w:rFonts w:cs="Mangal"/>
      <w:szCs w:val="1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712DF"/>
    <w:rPr>
      <w:rFonts w:ascii="Liberation Serif" w:eastAsia="SimSun" w:hAnsi="Liberation Serif" w:cs="Mangal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Júlio Korzekwa</dc:creator>
  <cp:keywords/>
  <dc:description/>
  <cp:lastModifiedBy>Júlio Korzekwa</cp:lastModifiedBy>
  <cp:revision>1</cp:revision>
  <dcterms:created xsi:type="dcterms:W3CDTF">2022-06-23T18:11:00Z</dcterms:created>
  <dcterms:modified xsi:type="dcterms:W3CDTF">2022-06-23T18:11:00Z</dcterms:modified>
</cp:coreProperties>
</file>